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7" w:rsidRDefault="00A87D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дни весны дарят жителям Чернянского района широкое разнообразие для творческого досуга в формате онлайн!</w:t>
      </w:r>
      <w:r w:rsidRPr="00A87D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Сохраняйте список мероприятий и посетите страницы групп культурно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района!</w:t>
      </w:r>
    </w:p>
    <w:p w:rsidR="00202CB8" w:rsidRPr="00A87D87" w:rsidRDefault="00A87D87">
      <w:pPr>
        <w:rPr>
          <w:rFonts w:ascii="Times New Roman" w:hAnsi="Times New Roman" w:cs="Times New Roman"/>
          <w:sz w:val="28"/>
          <w:szCs w:val="28"/>
        </w:rPr>
      </w:pPr>
      <w:r w:rsidRPr="00A87D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D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75" cy="155575"/>
            <wp:effectExtent l="19050" t="0" r="0" b="0"/>
            <wp:docPr id="1" name="Рисунок 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мая 11.00 - «Хранители русского языка»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видеожурнал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Андреевский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D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75" cy="155575"/>
            <wp:effectExtent l="19050" t="0" r="0" b="0"/>
            <wp:docPr id="2" name="Рисунок 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мая 10.00 - «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АзБукиВеди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онлайн-путешествие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времени </w:t>
      </w:r>
      <w:proofErr w:type="spellStart"/>
      <w:r w:rsidRPr="00A87D87">
        <w:rPr>
          <w:rFonts w:ascii="Times New Roman" w:hAnsi="Times New Roman" w:cs="Times New Roman"/>
          <w:sz w:val="28"/>
          <w:szCs w:val="28"/>
        </w:rPr>
        <w:fldChar w:fldCharType="begin"/>
      </w:r>
      <w:r w:rsidRPr="00A87D87">
        <w:rPr>
          <w:rFonts w:ascii="Times New Roman" w:hAnsi="Times New Roman" w:cs="Times New Roman"/>
          <w:sz w:val="28"/>
          <w:szCs w:val="28"/>
        </w:rPr>
        <w:instrText xml:space="preserve"> HYPERLINK "https://vk.com/club175257156" </w:instrText>
      </w:r>
      <w:r w:rsidRPr="00A87D87">
        <w:rPr>
          <w:rFonts w:ascii="Times New Roman" w:hAnsi="Times New Roman" w:cs="Times New Roman"/>
          <w:sz w:val="28"/>
          <w:szCs w:val="28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Орликовский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sz w:val="28"/>
          <w:szCs w:val="28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" name="Рисунок 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25 мая 11.00 - «Страниц печатных дивное начало»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онлайн-путешествие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книгам </w:t>
      </w:r>
      <w:hyperlink r:id="rId6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ЦКР с. Ездочное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4" name="Рисунок 4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25 мая 12.00 - «Мелодии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экрана» - видео-викторина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"https://vk.com/club175837995"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Волоконовский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5" name="Рисунок 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25 мая 13.00 - «Волшебство своими руками» - онлайн мастер-класс по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бисероплетению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Светланы Ярцевой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"https://vk.com/club173115343"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Лозновский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6" name="Рисунок 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мая 14.00 - «Кукла-оберег» - мастер-класс по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изготовлению кукол </w:t>
      </w:r>
      <w:hyperlink r:id="rId7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Малотроицкий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7" name="Рисунок 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мая 15.00 - «Музей по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соседству» - видео-экскурс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"https://vk.com/club158156634"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Лубянский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8" name="Рисунок 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25 мая 16.00 - «Живет в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народе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видеоэкскурс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персональной выставке украшений И.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Пашенко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Ольшанский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9" name="Рисунок 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26 мая 11.00 - «Мир увлечений без ограничений» - мастер – класс в режиме онлайн Светланы Дубовой по цветоделию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"https://vk.com/club181775437"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Большанский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0" name="Рисунок 1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26 мая 12.00 - «Рукам работа – душе праздник»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видеоэкскурс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персональной выставке мастера по резьбе Владимира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Резникова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"https://vk.com/id515156584"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Кочегуренский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1" name="Рисунок 1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26 мая 13.00 - «С любовью к родному краю»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видеоэкскурс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персональной выставке художницы Любовь Герцог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"https://vk.com/club186882537"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Волотовской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2" name="Рисунок 1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26 мая 14.00 - «Веничек благополучия» - мастер-класс онлайн по изготовлению оберега </w:t>
      </w:r>
      <w:hyperlink r:id="rId9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Новореченский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3" name="Рисунок 1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26 мая 15.00 - «От бересты к бумаге»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онлайн-викторина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"https://vk.com/club156238755"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Огибнянский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4" name="Рисунок 14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26 мая 16.00 - «Песни наших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бабушек» - онлайн фольклорные посиделки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"https://vk.com/id544672212"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Русскохаланский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5" name="Рисунок 1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27-30 мая - приём заявок на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онлайн-фестиваль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 «Планета детства». 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Трансляция фестиваля - 1 июня </w:t>
      </w:r>
      <w:hyperlink r:id="rId10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РЦНТ и КДД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6" name="Рисунок 1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27 мая11.00 - «Разноцветное детство» - мастер-класс по изготовлению цветов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"https://vk.com/club175837995"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Волоконовский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7" name="Рисунок 1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27 мая 13.00 - «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Угадай-КА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краеведческий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кроссворд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"https://vk.com/club174220710"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Кузькинский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8" name="Рисунок 1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27 мая 14.00 - «Народная кукла – символ России» - видео-мастерская </w:t>
      </w:r>
      <w:hyperlink r:id="rId11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Андреевский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9" name="Рисунок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27 мая 15.00 - «Казачья доблесть, дух и слава» - исторический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онлайн-эрудит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ЦКР с. Ездочное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0" name="Рисунок 2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28 мая 12.00 - «В каше-здоровье наше» - видео-экскурс о каше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"https://vk.com/id544672212"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Русскохаланский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1" name="Рисунок 2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мая 13.00 - «Секреты бабушкиных рецептов»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онлайн-трансляция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"https://vk.com/club175257156"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Орликовский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2" name="Рисунок 2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28 мая 14.00 - «Творчество для души»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онлайн-трансляция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авторского вечера участника творческого коллектива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"https://vk.com/club181775437"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Большанского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Андрея Бойченко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3" name="Рисунок 2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28 мая 15.00 - «Школьные годы чудесные» - онлайн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фото-флешмоб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выпускных фотографий </w:t>
      </w:r>
      <w:hyperlink r:id="rId13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Ольшанский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4" name="Рисунок 24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28 мая 16.00 - «Село моё родное» - исторический онлайн видео-экскурс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"https://vk.com/id515156584"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Кочегуренский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5" name="Рисунок 2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29 мая 12.00 - «Сказка в каждый дом»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онлайн-театр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"https://vk.com/club156238755"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Огибнянский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6" name="Рисунок 2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29 мая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13.00 - «В стране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мультипультия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онлайн-квест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мультфильмам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"https://vk.com/club173115343"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Лозновский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7" name="Рисунок 2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29 мая 14.00 - Вся жизнь-песня»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онлайн-трансляция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концерта солиста </w:t>
      </w:r>
      <w:hyperlink r:id="rId14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Поселкового 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Александра Ульянова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8" name="Рисунок 2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29 мая 15.00 - Что за песни распевают на Руси?» - прямая трансляция выступления солистов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"https://vk.com/club174220710"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Кузькинского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9" name="Рисунок 2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29 мая 15.00 - Гармонь-тальяночка» - музыкальный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видеоэкскурс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гармони </w:t>
      </w:r>
      <w:hyperlink r:id="rId15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Малотроицкий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0" name="Рисунок 3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29 мая 16.00 - Мы за чаем не скучаем» - онлайн посиделки у самовара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"https://vk.com/club186882537"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Волотовской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proofErr w:type="gram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1" name="Рисунок 3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30 мая с 11.00 и весь день - «Земля мастеровая» - онлайн мастер-классов по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разножанровым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декоративно-прикладного творчества </w:t>
      </w:r>
      <w:hyperlink r:id="rId16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РЦНТ и КДД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2" name="Рисунок 3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30 мая 14.00 - Моя семья в объективе» - 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фотографий </w:t>
      </w:r>
      <w:hyperlink r:id="rId17" w:history="1">
        <w:r w:rsidRPr="00A87D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Новореченский ЦСДК</w:t>
        </w:r>
      </w:hyperlink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7D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3" name="Рисунок 3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31 мая 12.00 - «Волшебная шарлотка» - онлайн мастер-класс по выпечке </w:t>
      </w:r>
      <w:proofErr w:type="spellStart"/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"https://vk.com/club158156634" </w:instrTex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Лубянский</w:t>
      </w:r>
      <w:proofErr w:type="spellEnd"/>
      <w:r w:rsidRPr="00A87D87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ЦСДК</w:t>
      </w:r>
      <w:r w:rsidRPr="00A87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sectPr w:rsidR="00202CB8" w:rsidRPr="00A8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87D87"/>
    <w:rsid w:val="00202CB8"/>
    <w:rsid w:val="00A8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D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3771050" TargetMode="External"/><Relationship Id="rId13" Type="http://schemas.openxmlformats.org/officeDocument/2006/relationships/hyperlink" Target="https://vk.com/id5837710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58533863" TargetMode="External"/><Relationship Id="rId12" Type="http://schemas.openxmlformats.org/officeDocument/2006/relationships/hyperlink" Target="https://vk.com/club158201337" TargetMode="External"/><Relationship Id="rId17" Type="http://schemas.openxmlformats.org/officeDocument/2006/relationships/hyperlink" Target="https://vk.com/club1730636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hrcnt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58201337" TargetMode="External"/><Relationship Id="rId11" Type="http://schemas.openxmlformats.org/officeDocument/2006/relationships/hyperlink" Target="https://vk.com/club155477640" TargetMode="External"/><Relationship Id="rId5" Type="http://schemas.openxmlformats.org/officeDocument/2006/relationships/hyperlink" Target="https://vk.com/club155477640" TargetMode="External"/><Relationship Id="rId15" Type="http://schemas.openxmlformats.org/officeDocument/2006/relationships/hyperlink" Target="https://vk.com/club158533863" TargetMode="External"/><Relationship Id="rId10" Type="http://schemas.openxmlformats.org/officeDocument/2006/relationships/hyperlink" Target="https://vk.com/chrcn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vk.com/club173063646" TargetMode="External"/><Relationship Id="rId14" Type="http://schemas.openxmlformats.org/officeDocument/2006/relationships/hyperlink" Target="https://vk.com/club16753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Company>Grizli777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2020-05-26T07:36:00Z</dcterms:created>
  <dcterms:modified xsi:type="dcterms:W3CDTF">2020-05-26T07:38:00Z</dcterms:modified>
</cp:coreProperties>
</file>